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633" w:rsidRPr="00E90633" w:rsidRDefault="002904E5">
      <w:pPr>
        <w:rPr>
          <w:lang w:val="fr-FR"/>
        </w:rPr>
      </w:pPr>
      <w:r w:rsidRPr="002904E5">
        <w:rPr>
          <w:lang w:val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1.05pt;height:157.1pt">
            <v:imagedata r:id="rId7" o:title=""/>
          </v:shape>
        </w:pict>
      </w:r>
    </w:p>
    <w:sectPr w:rsidR="00E90633" w:rsidRPr="00E90633" w:rsidSect="00BD7B4A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19D0" w:rsidRDefault="005919D0">
      <w:r>
        <w:separator/>
      </w:r>
    </w:p>
  </w:endnote>
  <w:endnote w:type="continuationSeparator" w:id="0">
    <w:p w:rsidR="005919D0" w:rsidRDefault="005919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19D0" w:rsidRDefault="005919D0">
      <w:r>
        <w:separator/>
      </w:r>
    </w:p>
  </w:footnote>
  <w:footnote w:type="continuationSeparator" w:id="0">
    <w:p w:rsidR="005919D0" w:rsidRDefault="005919D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4F7FA2"/>
    <w:multiLevelType w:val="hybridMultilevel"/>
    <w:tmpl w:val="34643E5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C7A227C"/>
    <w:multiLevelType w:val="hybridMultilevel"/>
    <w:tmpl w:val="71486718"/>
    <w:lvl w:ilvl="0" w:tplc="4A0AE43C">
      <w:numFmt w:val="bullet"/>
      <w:lvlText w:val="-"/>
      <w:lvlJc w:val="left"/>
      <w:pPr>
        <w:ind w:left="720" w:hanging="360"/>
      </w:pPr>
      <w:rPr>
        <w:rFonts w:ascii="Palatino Linotype" w:eastAsia="Times New Roman" w:hAnsi="Palatino Linotype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80"/>
  <w:embedSystemFonts/>
  <w:proofState w:spelling="clean" w:grammar="clean"/>
  <w:stylePaneFormatFilter w:val="3701"/>
  <w:stylePaneSortMethod w:val="0000"/>
  <w:doNotTrackMoves/>
  <w:defaultTabStop w:val="720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B01B5"/>
    <w:rsid w:val="0002735C"/>
    <w:rsid w:val="00037643"/>
    <w:rsid w:val="0006194E"/>
    <w:rsid w:val="000F5E2C"/>
    <w:rsid w:val="00121D4C"/>
    <w:rsid w:val="001A5B77"/>
    <w:rsid w:val="001C403D"/>
    <w:rsid w:val="00203F2F"/>
    <w:rsid w:val="00215B4B"/>
    <w:rsid w:val="002904E5"/>
    <w:rsid w:val="002E13E5"/>
    <w:rsid w:val="002E4643"/>
    <w:rsid w:val="00331A61"/>
    <w:rsid w:val="0036405A"/>
    <w:rsid w:val="003737C0"/>
    <w:rsid w:val="003F38F7"/>
    <w:rsid w:val="00425379"/>
    <w:rsid w:val="00554D8B"/>
    <w:rsid w:val="00584639"/>
    <w:rsid w:val="005919D0"/>
    <w:rsid w:val="005A4989"/>
    <w:rsid w:val="00610750"/>
    <w:rsid w:val="00614458"/>
    <w:rsid w:val="00620E7F"/>
    <w:rsid w:val="0066182B"/>
    <w:rsid w:val="006753EE"/>
    <w:rsid w:val="006B3F51"/>
    <w:rsid w:val="006D1A6D"/>
    <w:rsid w:val="007A5670"/>
    <w:rsid w:val="007B5BF4"/>
    <w:rsid w:val="007D2672"/>
    <w:rsid w:val="0081582C"/>
    <w:rsid w:val="00822B3E"/>
    <w:rsid w:val="0085204E"/>
    <w:rsid w:val="00882BD9"/>
    <w:rsid w:val="008B14BF"/>
    <w:rsid w:val="008E1107"/>
    <w:rsid w:val="00933145"/>
    <w:rsid w:val="00944840"/>
    <w:rsid w:val="0098007B"/>
    <w:rsid w:val="009A5E76"/>
    <w:rsid w:val="00A427A8"/>
    <w:rsid w:val="00AB5278"/>
    <w:rsid w:val="00B475EE"/>
    <w:rsid w:val="00B7144B"/>
    <w:rsid w:val="00B90A24"/>
    <w:rsid w:val="00BD7B4A"/>
    <w:rsid w:val="00BF3632"/>
    <w:rsid w:val="00CA50B0"/>
    <w:rsid w:val="00D5646B"/>
    <w:rsid w:val="00DB01B5"/>
    <w:rsid w:val="00E90633"/>
    <w:rsid w:val="00ED4A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3C619F"/>
    <w:rPr>
      <w:sz w:val="24"/>
      <w:szCs w:val="24"/>
      <w:lang w:val="en-US" w:eastAsia="en-US"/>
    </w:rPr>
  </w:style>
  <w:style w:type="paragraph" w:styleId="Titre1">
    <w:name w:val="heading 1"/>
    <w:basedOn w:val="Normal"/>
    <w:next w:val="Normal"/>
    <w:qFormat/>
    <w:rsid w:val="009329C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rsid w:val="007532AF"/>
    <w:pPr>
      <w:spacing w:before="100" w:beforeAutospacing="1" w:after="100" w:afterAutospacing="1"/>
    </w:pPr>
  </w:style>
  <w:style w:type="paragraph" w:styleId="Notedebasdepage">
    <w:name w:val="footnote text"/>
    <w:basedOn w:val="Normal"/>
    <w:link w:val="NotedebasdepageCar"/>
    <w:uiPriority w:val="99"/>
    <w:semiHidden/>
    <w:rsid w:val="00D96112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rsid w:val="00D96112"/>
    <w:rPr>
      <w:vertAlign w:val="superscript"/>
    </w:rPr>
  </w:style>
  <w:style w:type="character" w:styleId="Marquedecommentaire">
    <w:name w:val="annotation reference"/>
    <w:basedOn w:val="Policepardfaut"/>
    <w:unhideWhenUsed/>
    <w:rsid w:val="00E16CB0"/>
    <w:rPr>
      <w:sz w:val="18"/>
      <w:szCs w:val="18"/>
    </w:rPr>
  </w:style>
  <w:style w:type="paragraph" w:styleId="Commentaire">
    <w:name w:val="annotation text"/>
    <w:basedOn w:val="Normal"/>
    <w:link w:val="CommentaireCar"/>
    <w:unhideWhenUsed/>
    <w:rsid w:val="00E16CB0"/>
  </w:style>
  <w:style w:type="character" w:customStyle="1" w:styleId="CommentaireCar">
    <w:name w:val="Commentaire Car"/>
    <w:basedOn w:val="Policepardfaut"/>
    <w:link w:val="Commentaire"/>
    <w:rsid w:val="00E16CB0"/>
    <w:rPr>
      <w:sz w:val="24"/>
      <w:szCs w:val="24"/>
      <w:lang w:val="en-US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16CB0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16CB0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16CB0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16CB0"/>
    <w:rPr>
      <w:rFonts w:ascii="Lucida Grande" w:hAnsi="Lucida Grande"/>
      <w:sz w:val="18"/>
      <w:szCs w:val="18"/>
      <w:lang w:val="en-US" w:eastAsia="en-US"/>
    </w:rPr>
  </w:style>
  <w:style w:type="paragraph" w:customStyle="1" w:styleId="Style1">
    <w:name w:val="Style1"/>
    <w:basedOn w:val="Normal"/>
    <w:autoRedefine/>
    <w:qFormat/>
    <w:rsid w:val="005A4989"/>
    <w:pPr>
      <w:jc w:val="both"/>
    </w:pPr>
    <w:rPr>
      <w:lang w:val="fr-FR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6182B"/>
    <w:rPr>
      <w:lang w:val="en-US" w:eastAsia="en-US"/>
    </w:rPr>
  </w:style>
  <w:style w:type="paragraph" w:styleId="Paragraphedeliste">
    <w:name w:val="List Paragraph"/>
    <w:basedOn w:val="Normal"/>
    <w:uiPriority w:val="34"/>
    <w:qFormat/>
    <w:rsid w:val="00BF3632"/>
    <w:pPr>
      <w:ind w:left="720"/>
      <w:contextualSpacing/>
    </w:pPr>
    <w:rPr>
      <w:lang w:val="fr-FR"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Titre proposé pour un colloque de l’A</vt:lpstr>
      <vt:lpstr>Titre proposé pour un colloque de l’A</vt:lpstr>
    </vt:vector>
  </TitlesOfParts>
  <Company>USTL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Titre proposé pour un colloque de l’A</dc:title>
  <dc:creator>bénédicte</dc:creator>
  <cp:lastModifiedBy>Proprietaire</cp:lastModifiedBy>
  <cp:revision>4</cp:revision>
  <cp:lastPrinted>2008-03-17T15:46:00Z</cp:lastPrinted>
  <dcterms:created xsi:type="dcterms:W3CDTF">2012-11-07T22:37:00Z</dcterms:created>
  <dcterms:modified xsi:type="dcterms:W3CDTF">2012-11-07T22:37:00Z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647429784</vt:i4>
  </property>
  <property fmtid="{D5CDD505-2E9C-101B-9397-08002B2CF9AE}" pid="3" name="_EmailSubject">
    <vt:lpwstr>suite</vt:lpwstr>
  </property>
  <property fmtid="{D5CDD505-2E9C-101B-9397-08002B2CF9AE}" pid="4" name="_AuthorEmail">
    <vt:lpwstr>b.vidaillet@free.fr</vt:lpwstr>
  </property>
  <property fmtid="{D5CDD505-2E9C-101B-9397-08002B2CF9AE}" pid="5" name="_AuthorEmailDisplayName">
    <vt:lpwstr>Bénédicte VIDAILLET</vt:lpwstr>
  </property>
  <property fmtid="{D5CDD505-2E9C-101B-9397-08002B2CF9AE}" pid="6" name="_ReviewingToolsShownOnce">
    <vt:lpwstr/>
  </property>
</Properties>
</file>